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4A" w:rsidRDefault="00D3204A" w:rsidP="00D3204A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南京</w:t>
      </w:r>
      <w:r>
        <w:rPr>
          <w:rFonts w:ascii="仿宋_GB2312" w:eastAsia="仿宋_GB2312"/>
          <w:b/>
          <w:sz w:val="32"/>
          <w:szCs w:val="32"/>
        </w:rPr>
        <w:t>医科大学</w:t>
      </w:r>
      <w:r>
        <w:rPr>
          <w:rFonts w:ascii="仿宋_GB2312" w:eastAsia="仿宋_GB2312" w:hint="eastAsia"/>
          <w:b/>
          <w:sz w:val="32"/>
          <w:szCs w:val="32"/>
        </w:rPr>
        <w:t>20</w:t>
      </w:r>
      <w:r>
        <w:rPr>
          <w:rFonts w:ascii="仿宋_GB2312" w:eastAsia="仿宋_GB2312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2年预防</w:t>
      </w:r>
      <w:r>
        <w:rPr>
          <w:rFonts w:ascii="仿宋_GB2312" w:eastAsia="仿宋_GB2312"/>
          <w:b/>
          <w:sz w:val="32"/>
          <w:szCs w:val="32"/>
        </w:rPr>
        <w:t>医学</w:t>
      </w:r>
      <w:r>
        <w:rPr>
          <w:rFonts w:ascii="仿宋_GB2312" w:eastAsia="仿宋_GB2312" w:hint="eastAsia"/>
          <w:b/>
          <w:sz w:val="32"/>
          <w:szCs w:val="32"/>
        </w:rPr>
        <w:t>专业第二学士学位招生</w:t>
      </w:r>
    </w:p>
    <w:p w:rsidR="00D3204A" w:rsidRDefault="00D3204A" w:rsidP="00D3204A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外校考生报名表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4"/>
        <w:gridCol w:w="1980"/>
        <w:gridCol w:w="374"/>
        <w:gridCol w:w="346"/>
        <w:gridCol w:w="1951"/>
        <w:gridCol w:w="1963"/>
      </w:tblGrid>
      <w:tr w:rsidR="00D3204A" w:rsidTr="0028714D">
        <w:trPr>
          <w:trHeight w:hRule="exact" w:val="609"/>
          <w:jc w:val="center"/>
        </w:trPr>
        <w:tc>
          <w:tcPr>
            <w:tcW w:w="9188" w:type="dxa"/>
            <w:gridSpan w:val="6"/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基本信息</w:t>
            </w:r>
          </w:p>
        </w:tc>
      </w:tr>
      <w:tr w:rsidR="00D3204A" w:rsidTr="0028714D">
        <w:trPr>
          <w:trHeight w:hRule="exact" w:val="680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3204A" w:rsidTr="0028714D">
        <w:trPr>
          <w:trHeight w:hRule="exact" w:val="680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3204A" w:rsidTr="0028714D">
        <w:trPr>
          <w:trHeight w:hRule="exact" w:val="623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高考生源地省份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3204A" w:rsidTr="0028714D">
        <w:trPr>
          <w:trHeight w:hRule="exact" w:val="748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  <w:p w:rsidR="00D3204A" w:rsidRDefault="00D3204A" w:rsidP="00287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（通知录取事项）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3204A" w:rsidTr="0028714D">
        <w:trPr>
          <w:trHeight w:hRule="exact" w:val="670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6614" w:type="dxa"/>
            <w:gridSpan w:val="5"/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3204A" w:rsidTr="0028714D">
        <w:trPr>
          <w:trHeight w:hRule="exact" w:val="702"/>
          <w:jc w:val="center"/>
        </w:trPr>
        <w:tc>
          <w:tcPr>
            <w:tcW w:w="9188" w:type="dxa"/>
            <w:gridSpan w:val="6"/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专业与学位信息</w:t>
            </w:r>
          </w:p>
        </w:tc>
      </w:tr>
      <w:tr w:rsidR="00D3204A" w:rsidTr="0028714D">
        <w:trPr>
          <w:trHeight w:hRule="exact" w:val="680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本科院校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71" w:type="dxa"/>
            <w:gridSpan w:val="3"/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本科专业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3204A" w:rsidTr="0028714D">
        <w:trPr>
          <w:trHeight w:hRule="exact" w:val="680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本科学位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71" w:type="dxa"/>
            <w:gridSpan w:val="3"/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本科平均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学分绩点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3204A" w:rsidTr="0028714D">
        <w:trPr>
          <w:trHeight w:hRule="exact" w:val="680"/>
          <w:jc w:val="center"/>
        </w:trPr>
        <w:tc>
          <w:tcPr>
            <w:tcW w:w="4554" w:type="dxa"/>
            <w:gridSpan w:val="2"/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在校</w:t>
            </w:r>
            <w:r>
              <w:rPr>
                <w:rFonts w:ascii="仿宋_GB2312" w:eastAsia="仿宋_GB2312"/>
                <w:sz w:val="24"/>
                <w:szCs w:val="24"/>
              </w:rPr>
              <w:t>期间是否受过纪律处分</w:t>
            </w:r>
          </w:p>
        </w:tc>
        <w:tc>
          <w:tcPr>
            <w:tcW w:w="4634" w:type="dxa"/>
            <w:gridSpan w:val="4"/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3204A" w:rsidTr="0028714D">
        <w:trPr>
          <w:trHeight w:hRule="exact" w:val="680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学院辅导员姓名</w:t>
            </w:r>
          </w:p>
          <w:p w:rsidR="00D3204A" w:rsidRDefault="00D3204A" w:rsidP="00287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及联系电话</w:t>
            </w:r>
          </w:p>
        </w:tc>
        <w:tc>
          <w:tcPr>
            <w:tcW w:w="6614" w:type="dxa"/>
            <w:gridSpan w:val="5"/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3204A" w:rsidTr="0028714D">
        <w:trPr>
          <w:trHeight w:hRule="exact" w:val="630"/>
          <w:jc w:val="center"/>
        </w:trPr>
        <w:tc>
          <w:tcPr>
            <w:tcW w:w="9188" w:type="dxa"/>
            <w:gridSpan w:val="6"/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信息确认</w:t>
            </w:r>
          </w:p>
        </w:tc>
      </w:tr>
      <w:tr w:rsidR="00D3204A" w:rsidTr="0028714D">
        <w:trPr>
          <w:trHeight w:hRule="exact" w:val="738"/>
          <w:jc w:val="center"/>
        </w:trPr>
        <w:tc>
          <w:tcPr>
            <w:tcW w:w="257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粘贴本人近期免冠2寸白底照片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本科就读学院信息确认</w:t>
            </w:r>
          </w:p>
        </w:tc>
        <w:tc>
          <w:tcPr>
            <w:tcW w:w="3914" w:type="dxa"/>
            <w:gridSpan w:val="2"/>
            <w:vMerge w:val="restart"/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3204A" w:rsidRDefault="00D3204A" w:rsidP="0028714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本人已阅读《南京医科</w:t>
            </w:r>
            <w:r>
              <w:rPr>
                <w:rFonts w:ascii="仿宋_GB2312" w:eastAsia="仿宋_GB2312"/>
                <w:sz w:val="24"/>
                <w:szCs w:val="24"/>
              </w:rPr>
              <w:t>大学</w:t>
            </w:r>
            <w:r>
              <w:rPr>
                <w:rFonts w:ascii="仿宋_GB2312" w:eastAsia="仿宋_GB2312" w:hint="eastAsia"/>
                <w:sz w:val="24"/>
                <w:szCs w:val="24"/>
              </w:rPr>
              <w:t>2022年预防</w:t>
            </w:r>
            <w:r>
              <w:rPr>
                <w:rFonts w:ascii="仿宋_GB2312" w:eastAsia="仿宋_GB2312"/>
                <w:sz w:val="24"/>
                <w:szCs w:val="24"/>
              </w:rPr>
              <w:t>医学</w:t>
            </w:r>
            <w:r>
              <w:rPr>
                <w:rFonts w:ascii="仿宋_GB2312" w:eastAsia="仿宋_GB2312" w:hint="eastAsia"/>
                <w:sz w:val="24"/>
                <w:szCs w:val="24"/>
              </w:rPr>
              <w:t>第二学士学位招生简章》和报名说明，保证以上信息及所有报名材料真实有效，若弄虚作假，自愿接受南京医科</w:t>
            </w:r>
            <w:r>
              <w:rPr>
                <w:rFonts w:ascii="仿宋_GB2312" w:eastAsia="仿宋_GB2312"/>
                <w:sz w:val="24"/>
                <w:szCs w:val="24"/>
              </w:rPr>
              <w:t>大学</w:t>
            </w:r>
            <w:r>
              <w:rPr>
                <w:rFonts w:ascii="仿宋_GB2312" w:eastAsia="仿宋_GB2312" w:hint="eastAsia"/>
                <w:sz w:val="24"/>
                <w:szCs w:val="24"/>
              </w:rPr>
              <w:t>取消录取资格和学籍的处理。</w:t>
            </w:r>
          </w:p>
          <w:p w:rsidR="00D3204A" w:rsidRDefault="00D3204A" w:rsidP="00287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3204A" w:rsidRDefault="00D3204A" w:rsidP="0028714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D3204A" w:rsidTr="0028714D">
        <w:trPr>
          <w:trHeight w:hRule="exact" w:val="2174"/>
          <w:jc w:val="center"/>
        </w:trPr>
        <w:tc>
          <w:tcPr>
            <w:tcW w:w="25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3204A" w:rsidRDefault="00D3204A" w:rsidP="00287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考生以上</w:t>
            </w:r>
          </w:p>
          <w:p w:rsidR="00D3204A" w:rsidRDefault="00D3204A" w:rsidP="00287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信息属实</w:t>
            </w:r>
          </w:p>
          <w:p w:rsidR="00D3204A" w:rsidRDefault="00D3204A" w:rsidP="0028714D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</w:p>
          <w:p w:rsidR="00D3204A" w:rsidRDefault="00D3204A" w:rsidP="0028714D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</w:t>
            </w:r>
            <w:r>
              <w:rPr>
                <w:rFonts w:ascii="仿宋_GB2312" w:eastAsia="仿宋_GB2312"/>
                <w:sz w:val="24"/>
                <w:szCs w:val="24"/>
              </w:rPr>
              <w:t>人签字：</w:t>
            </w:r>
          </w:p>
          <w:p w:rsidR="00D3204A" w:rsidRDefault="00D3204A" w:rsidP="0028714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3204A" w:rsidRDefault="00D3204A" w:rsidP="0028714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3204A" w:rsidRDefault="00D3204A" w:rsidP="0028714D">
            <w:pPr>
              <w:ind w:firstLineChars="98" w:firstLine="23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(加盖本科第一学位</w:t>
            </w:r>
          </w:p>
          <w:p w:rsidR="00D3204A" w:rsidRDefault="00D3204A" w:rsidP="0028714D">
            <w:pPr>
              <w:ind w:firstLineChars="98" w:firstLine="23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所在学院公章)</w:t>
            </w:r>
          </w:p>
        </w:tc>
        <w:tc>
          <w:tcPr>
            <w:tcW w:w="39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D3204A" w:rsidTr="0028714D">
        <w:trPr>
          <w:trHeight w:hRule="exact" w:val="1390"/>
          <w:jc w:val="center"/>
        </w:trPr>
        <w:tc>
          <w:tcPr>
            <w:tcW w:w="2574" w:type="dxa"/>
            <w:vMerge/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/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本人签字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3204A" w:rsidRDefault="00D3204A" w:rsidP="0028714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 w:rsidR="00AD3C9C" w:rsidRDefault="00D3204A">
      <w:pPr>
        <w:rPr>
          <w:rFonts w:hint="eastAsia"/>
        </w:rPr>
      </w:pPr>
      <w:r>
        <w:rPr>
          <w:rFonts w:ascii="仿宋_GB2312" w:eastAsia="仿宋_GB2312" w:hint="eastAsia"/>
          <w:sz w:val="24"/>
          <w:szCs w:val="24"/>
        </w:rPr>
        <w:t xml:space="preserve">                      （以上信息有缺项报名无效）</w:t>
      </w:r>
      <w:bookmarkStart w:id="0" w:name="_GoBack"/>
      <w:bookmarkEnd w:id="0"/>
    </w:p>
    <w:sectPr w:rsidR="00AD3C9C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36" w:rsidRDefault="00D32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E6DA64" wp14:editId="3B54F1F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5436" w:rsidRDefault="00D3204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E6DA6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45436" w:rsidRDefault="00D3204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4A"/>
    <w:rsid w:val="00AD3C9C"/>
    <w:rsid w:val="00D3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F95A0-089E-497B-92FE-5C2CD722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3204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D3204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ZZG</dc:creator>
  <cp:keywords/>
  <dc:description/>
  <cp:lastModifiedBy>ZZG</cp:lastModifiedBy>
  <cp:revision>1</cp:revision>
  <dcterms:created xsi:type="dcterms:W3CDTF">2022-06-20T06:41:00Z</dcterms:created>
  <dcterms:modified xsi:type="dcterms:W3CDTF">2022-06-20T06:42:00Z</dcterms:modified>
</cp:coreProperties>
</file>